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AF" w:rsidRPr="00514EAF" w:rsidRDefault="00EB4BD4" w:rsidP="009F4D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792">
        <w:rPr>
          <w:rFonts w:ascii="Times New Roman" w:hAnsi="Times New Roman" w:cs="Times New Roman"/>
          <w:b/>
          <w:sz w:val="32"/>
          <w:szCs w:val="32"/>
        </w:rPr>
        <w:t>Vizuālās un vizuāli plastiskās mākslas konkursa „Trejdeviņas saules lec” Ogres novada rezu</w:t>
      </w:r>
      <w:r w:rsidR="00514EAF">
        <w:rPr>
          <w:rFonts w:ascii="Times New Roman" w:hAnsi="Times New Roman" w:cs="Times New Roman"/>
          <w:b/>
          <w:sz w:val="32"/>
          <w:szCs w:val="32"/>
        </w:rPr>
        <w:t>ltāti</w:t>
      </w:r>
    </w:p>
    <w:p w:rsidR="0015556F" w:rsidRPr="00251F98" w:rsidRDefault="0015556F" w:rsidP="00514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98">
        <w:rPr>
          <w:rFonts w:ascii="Times New Roman" w:hAnsi="Times New Roman" w:cs="Times New Roman"/>
          <w:sz w:val="28"/>
          <w:szCs w:val="28"/>
        </w:rPr>
        <w:t>Vizuāli plastiskā māksla</w:t>
      </w:r>
    </w:p>
    <w:tbl>
      <w:tblPr>
        <w:tblStyle w:val="TableGrid"/>
        <w:tblW w:w="14425" w:type="dxa"/>
        <w:tblLayout w:type="fixed"/>
        <w:tblLook w:val="04A0"/>
      </w:tblPr>
      <w:tblGrid>
        <w:gridCol w:w="556"/>
        <w:gridCol w:w="2813"/>
        <w:gridCol w:w="3260"/>
        <w:gridCol w:w="992"/>
        <w:gridCol w:w="2552"/>
        <w:gridCol w:w="2126"/>
        <w:gridCol w:w="850"/>
        <w:gridCol w:w="1276"/>
      </w:tblGrid>
      <w:tr w:rsidR="00462599" w:rsidRPr="00EB4BD4" w:rsidTr="009F4D21">
        <w:tc>
          <w:tcPr>
            <w:tcW w:w="556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813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3260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992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552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126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850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1276" w:type="dxa"/>
          </w:tcPr>
          <w:p w:rsidR="00EB4BD4" w:rsidRPr="00EB4BD4" w:rsidRDefault="00EB4BD4" w:rsidP="00A4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A27484" w:rsidRPr="00EB4BD4" w:rsidTr="009F4D21">
        <w:tc>
          <w:tcPr>
            <w:tcW w:w="556" w:type="dxa"/>
          </w:tcPr>
          <w:p w:rsidR="00EB4BD4" w:rsidRPr="00EB4BD4" w:rsidRDefault="00EB4BD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EB4BD4" w:rsidRPr="00EB4BD4" w:rsidRDefault="00EB4BD4" w:rsidP="008B1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„Saules koks”</w:t>
            </w:r>
          </w:p>
        </w:tc>
        <w:tc>
          <w:tcPr>
            <w:tcW w:w="3260" w:type="dxa"/>
          </w:tcPr>
          <w:p w:rsidR="00EB4BD4" w:rsidRPr="00EB4BD4" w:rsidRDefault="00EB4BD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 xml:space="preserve">Kokapstrādes pulciņa grupas darbs </w:t>
            </w:r>
          </w:p>
        </w:tc>
        <w:tc>
          <w:tcPr>
            <w:tcW w:w="992" w:type="dxa"/>
          </w:tcPr>
          <w:p w:rsidR="00EB4BD4" w:rsidRPr="00EB4BD4" w:rsidRDefault="00EB4BD4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 w:rsidR="0051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52" w:type="dxa"/>
          </w:tcPr>
          <w:p w:rsidR="00EB4BD4" w:rsidRPr="00EB4BD4" w:rsidRDefault="00EB4BD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126" w:type="dxa"/>
          </w:tcPr>
          <w:p w:rsidR="00EB4BD4" w:rsidRPr="00EB4BD4" w:rsidRDefault="00EB4BD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Misuļina</w:t>
            </w:r>
            <w:proofErr w:type="spellEnd"/>
          </w:p>
        </w:tc>
        <w:tc>
          <w:tcPr>
            <w:tcW w:w="850" w:type="dxa"/>
          </w:tcPr>
          <w:p w:rsidR="00EB4BD4" w:rsidRPr="00EB4BD4" w:rsidRDefault="00EB4BD4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 xml:space="preserve">4.- 6. </w:t>
            </w:r>
          </w:p>
        </w:tc>
        <w:tc>
          <w:tcPr>
            <w:tcW w:w="1276" w:type="dxa"/>
          </w:tcPr>
          <w:p w:rsidR="00EB4BD4" w:rsidRPr="00EB4BD4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514EAF" w:rsidRPr="00EB4BD4" w:rsidTr="009F4D21">
        <w:tc>
          <w:tcPr>
            <w:tcW w:w="556" w:type="dxa"/>
          </w:tcPr>
          <w:p w:rsidR="00462599" w:rsidRPr="00EB4BD4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„Saules tauta, sauli dedzi”</w:t>
            </w:r>
          </w:p>
          <w:p w:rsidR="00462599" w:rsidRPr="00EB4BD4" w:rsidRDefault="00462599" w:rsidP="008B1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Darba grupa</w:t>
            </w:r>
          </w:p>
          <w:p w:rsidR="00462599" w:rsidRPr="00EB4BD4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Anna-Ance Leja, Līga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Butkāne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Līce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Līcīte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 Samanta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Dimitročenko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, Anete Kalniņa</w:t>
            </w:r>
          </w:p>
        </w:tc>
        <w:tc>
          <w:tcPr>
            <w:tcW w:w="992" w:type="dxa"/>
          </w:tcPr>
          <w:p w:rsidR="00462599" w:rsidRPr="00EB4BD4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-3.</w:t>
            </w:r>
          </w:p>
        </w:tc>
        <w:tc>
          <w:tcPr>
            <w:tcW w:w="2552" w:type="dxa"/>
          </w:tcPr>
          <w:p w:rsidR="00462599" w:rsidRPr="00EB4BD4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126" w:type="dxa"/>
          </w:tcPr>
          <w:p w:rsidR="00462599" w:rsidRPr="00EB4BD4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0" w:type="dxa"/>
          </w:tcPr>
          <w:p w:rsidR="00462599" w:rsidRPr="00EB4BD4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127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A27484" w:rsidRPr="00EB4BD4" w:rsidTr="009F4D21">
        <w:trPr>
          <w:trHeight w:val="863"/>
        </w:trPr>
        <w:tc>
          <w:tcPr>
            <w:tcW w:w="55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3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,,Ungārijas lauki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vīns un magones”</w:t>
            </w:r>
          </w:p>
          <w:p w:rsidR="00462599" w:rsidRPr="00251F98" w:rsidRDefault="00462599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Darba grupa Anna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Neimane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MaijaKivkucāne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Rebeka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Šmaukstele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, Lana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Pavlova</w:t>
            </w:r>
            <w:proofErr w:type="spellEnd"/>
          </w:p>
          <w:p w:rsidR="00462599" w:rsidRPr="00251F98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599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Suntažu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internātpamat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  <w:proofErr w:type="spellEnd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 – rehabilitācijas centrs</w:t>
            </w:r>
          </w:p>
          <w:p w:rsidR="00462599" w:rsidRPr="00931792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599" w:rsidRPr="00251F98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e Birža</w:t>
            </w:r>
          </w:p>
        </w:tc>
        <w:tc>
          <w:tcPr>
            <w:tcW w:w="85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4.- 6.</w:t>
            </w:r>
          </w:p>
        </w:tc>
        <w:tc>
          <w:tcPr>
            <w:tcW w:w="127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A27484" w:rsidRPr="00EB4BD4" w:rsidTr="009F4D21">
        <w:trPr>
          <w:trHeight w:val="610"/>
        </w:trPr>
        <w:tc>
          <w:tcPr>
            <w:tcW w:w="55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3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Spānijas katedrāles saules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Rotas lietu darināšanas pulciņš</w:t>
            </w:r>
          </w:p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2552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599" w:rsidRPr="00251F98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Čiekure</w:t>
            </w:r>
            <w:proofErr w:type="spellEnd"/>
          </w:p>
        </w:tc>
        <w:tc>
          <w:tcPr>
            <w:tcW w:w="85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4.- 6.</w:t>
            </w:r>
          </w:p>
        </w:tc>
        <w:tc>
          <w:tcPr>
            <w:tcW w:w="127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9F4D21" w:rsidRPr="00EB4BD4" w:rsidTr="009F4D21">
        <w:tc>
          <w:tcPr>
            <w:tcW w:w="55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3" w:type="dxa"/>
          </w:tcPr>
          <w:p w:rsidR="00462599" w:rsidRDefault="00462599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„Holandes saulainās tulpju dobēs”</w:t>
            </w:r>
          </w:p>
        </w:tc>
        <w:tc>
          <w:tcPr>
            <w:tcW w:w="326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Annija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Bulmeistare</w:t>
            </w:r>
            <w:proofErr w:type="spellEnd"/>
          </w:p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599" w:rsidRPr="00251F98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Čiekure</w:t>
            </w:r>
            <w:proofErr w:type="spellEnd"/>
          </w:p>
        </w:tc>
        <w:tc>
          <w:tcPr>
            <w:tcW w:w="850" w:type="dxa"/>
          </w:tcPr>
          <w:p w:rsidR="00462599" w:rsidRPr="00251F98" w:rsidRDefault="00462599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462599" w:rsidRDefault="00462599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514EAF" w:rsidRPr="00EB4BD4" w:rsidTr="009F4D21">
        <w:tc>
          <w:tcPr>
            <w:tcW w:w="556" w:type="dxa"/>
          </w:tcPr>
          <w:p w:rsidR="00514EAF" w:rsidRDefault="00514EAF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3" w:type="dxa"/>
          </w:tcPr>
          <w:p w:rsidR="00514EAF" w:rsidRPr="00251F98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„Visiem viena saule!”</w:t>
            </w:r>
          </w:p>
          <w:p w:rsidR="00514EAF" w:rsidRPr="00251F98" w:rsidRDefault="00514EAF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EAF" w:rsidRPr="00251F98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Adelīna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  <w:p w:rsidR="00514EAF" w:rsidRPr="00251F98" w:rsidRDefault="00514EAF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Čiekure</w:t>
            </w:r>
            <w:proofErr w:type="spellEnd"/>
          </w:p>
        </w:tc>
        <w:tc>
          <w:tcPr>
            <w:tcW w:w="850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514EAF" w:rsidRPr="00EB4BD4" w:rsidTr="009F4D21">
        <w:tc>
          <w:tcPr>
            <w:tcW w:w="556" w:type="dxa"/>
          </w:tcPr>
          <w:p w:rsidR="00514EAF" w:rsidRDefault="00514EAF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3" w:type="dxa"/>
          </w:tcPr>
          <w:p w:rsidR="00514EAF" w:rsidRPr="00251F98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b/>
                <w:sz w:val="24"/>
                <w:szCs w:val="24"/>
              </w:rPr>
              <w:t>„Saule”</w:t>
            </w:r>
          </w:p>
          <w:p w:rsidR="00514EAF" w:rsidRPr="00251F98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EAF" w:rsidRPr="00251F98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Darba grupa Maira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Pj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atuņina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Agnese Balode, Ieva Kristīne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Jēgere</w:t>
            </w:r>
            <w:proofErr w:type="spellEnd"/>
          </w:p>
        </w:tc>
        <w:tc>
          <w:tcPr>
            <w:tcW w:w="992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– 8.</w:t>
            </w:r>
          </w:p>
        </w:tc>
        <w:tc>
          <w:tcPr>
            <w:tcW w:w="2552" w:type="dxa"/>
          </w:tcPr>
          <w:p w:rsidR="00514EAF" w:rsidRPr="00251F98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Smilškalne</w:t>
            </w:r>
            <w:proofErr w:type="spellEnd"/>
          </w:p>
        </w:tc>
        <w:tc>
          <w:tcPr>
            <w:tcW w:w="850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</w:tc>
      </w:tr>
      <w:tr w:rsidR="00514EAF" w:rsidRPr="00EB4BD4" w:rsidTr="00E5453A">
        <w:trPr>
          <w:trHeight w:val="636"/>
        </w:trPr>
        <w:tc>
          <w:tcPr>
            <w:tcW w:w="556" w:type="dxa"/>
          </w:tcPr>
          <w:p w:rsidR="00514EAF" w:rsidRDefault="00514EAF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3" w:type="dxa"/>
          </w:tcPr>
          <w:p w:rsidR="00491BA9" w:rsidRDefault="00491BA9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EAF" w:rsidRPr="00EC7375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„Saules raksti”</w:t>
            </w:r>
          </w:p>
          <w:p w:rsidR="00514EAF" w:rsidRPr="00251F98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EAF" w:rsidRPr="00EC7375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Darba grupa Jogita Lazdiņa, Tince Mūrniece, Paula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Stauža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EAF" w:rsidRPr="00251F98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– 7.</w:t>
            </w:r>
          </w:p>
        </w:tc>
        <w:tc>
          <w:tcPr>
            <w:tcW w:w="2552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Smilškalne</w:t>
            </w:r>
            <w:proofErr w:type="spellEnd"/>
          </w:p>
        </w:tc>
        <w:tc>
          <w:tcPr>
            <w:tcW w:w="850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– 6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:rsidR="00514EAF" w:rsidRPr="00EB4BD4" w:rsidTr="00E5453A">
        <w:trPr>
          <w:trHeight w:val="804"/>
        </w:trPr>
        <w:tc>
          <w:tcPr>
            <w:tcW w:w="556" w:type="dxa"/>
          </w:tcPr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AF" w:rsidRDefault="00514EAF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3" w:type="dxa"/>
          </w:tcPr>
          <w:p w:rsidR="00491BA9" w:rsidRDefault="00491BA9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EAF" w:rsidRPr="00EC7375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Trejdeviņas saules lec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514EAF" w:rsidRPr="00EC7375" w:rsidRDefault="00514EAF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800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Diāna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Kļimočkina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4EAF" w:rsidRPr="00EC7375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Valērija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Krasnožeņuka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5800">
              <w:rPr>
                <w:rFonts w:ascii="Times New Roman" w:hAnsi="Times New Roman" w:cs="Times New Roman"/>
                <w:sz w:val="24"/>
                <w:szCs w:val="24"/>
              </w:rPr>
              <w:t>Eļizaveta</w:t>
            </w:r>
            <w:proofErr w:type="spellEnd"/>
            <w:r w:rsidR="0067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800">
              <w:rPr>
                <w:rFonts w:ascii="Times New Roman" w:hAnsi="Times New Roman" w:cs="Times New Roman"/>
                <w:sz w:val="24"/>
                <w:szCs w:val="24"/>
              </w:rPr>
              <w:t>Bobrova</w:t>
            </w:r>
            <w:proofErr w:type="spellEnd"/>
          </w:p>
          <w:p w:rsidR="00514EAF" w:rsidRPr="00EC7375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– 5.</w:t>
            </w:r>
          </w:p>
        </w:tc>
        <w:tc>
          <w:tcPr>
            <w:tcW w:w="2552" w:type="dxa"/>
          </w:tcPr>
          <w:p w:rsidR="00514EAF" w:rsidRPr="00EC7375" w:rsidRDefault="00514EAF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EAF" w:rsidRPr="00251F98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0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4. - 6.</w:t>
            </w:r>
          </w:p>
        </w:tc>
        <w:tc>
          <w:tcPr>
            <w:tcW w:w="1276" w:type="dxa"/>
          </w:tcPr>
          <w:p w:rsidR="00514EAF" w:rsidRDefault="00514EAF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:rsidR="00A27484" w:rsidRPr="00EB4BD4" w:rsidTr="009F4D21">
        <w:trPr>
          <w:trHeight w:val="913"/>
        </w:trPr>
        <w:tc>
          <w:tcPr>
            <w:tcW w:w="556" w:type="dxa"/>
          </w:tcPr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3" w:type="dxa"/>
          </w:tcPr>
          <w:p w:rsidR="00A27484" w:rsidRPr="00EC7375" w:rsidRDefault="00A27484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84" w:rsidRPr="00EC7375" w:rsidRDefault="00A27484" w:rsidP="0049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„Rozes”</w:t>
            </w:r>
          </w:p>
          <w:p w:rsidR="00A27484" w:rsidRDefault="00A27484" w:rsidP="0051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7484" w:rsidRDefault="00A27484" w:rsidP="00491BA9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Darba grupa Kristīne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Jankava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484" w:rsidRDefault="00A27484" w:rsidP="00491BA9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Smilškalne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End"/>
          </w:p>
          <w:p w:rsidR="00A27484" w:rsidRPr="00EC7375" w:rsidRDefault="00A27484" w:rsidP="00491BA9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Krupskaja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484" w:rsidRPr="00EC7375" w:rsidRDefault="00A27484" w:rsidP="00A27484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Ance Ikauniece </w:t>
            </w:r>
          </w:p>
        </w:tc>
        <w:tc>
          <w:tcPr>
            <w:tcW w:w="992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- 6.</w:t>
            </w:r>
          </w:p>
        </w:tc>
        <w:tc>
          <w:tcPr>
            <w:tcW w:w="2552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Smilškalne</w:t>
            </w:r>
            <w:proofErr w:type="spellEnd"/>
          </w:p>
        </w:tc>
        <w:tc>
          <w:tcPr>
            <w:tcW w:w="850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– 6</w:t>
            </w: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A27484" w:rsidRPr="00EB4BD4" w:rsidTr="009F4D21">
        <w:trPr>
          <w:trHeight w:val="520"/>
        </w:trPr>
        <w:tc>
          <w:tcPr>
            <w:tcW w:w="556" w:type="dxa"/>
          </w:tcPr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3" w:type="dxa"/>
          </w:tcPr>
          <w:p w:rsidR="00A27484" w:rsidRPr="00A27484" w:rsidRDefault="00A27484" w:rsidP="0049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„Saules ziedi”</w:t>
            </w:r>
          </w:p>
        </w:tc>
        <w:tc>
          <w:tcPr>
            <w:tcW w:w="3260" w:type="dxa"/>
          </w:tcPr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Rešinska</w:t>
            </w:r>
            <w:proofErr w:type="spellEnd"/>
          </w:p>
        </w:tc>
        <w:tc>
          <w:tcPr>
            <w:tcW w:w="992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</w:tc>
        <w:tc>
          <w:tcPr>
            <w:tcW w:w="2126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Inta Putniņa-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Cīrule</w:t>
            </w:r>
            <w:proofErr w:type="spellEnd"/>
          </w:p>
        </w:tc>
        <w:tc>
          <w:tcPr>
            <w:tcW w:w="850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A27484" w:rsidRPr="00EB4BD4" w:rsidTr="009F4D21">
        <w:trPr>
          <w:trHeight w:val="570"/>
        </w:trPr>
        <w:tc>
          <w:tcPr>
            <w:tcW w:w="556" w:type="dxa"/>
          </w:tcPr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3" w:type="dxa"/>
          </w:tcPr>
          <w:p w:rsidR="00A27484" w:rsidRPr="00EC7375" w:rsidRDefault="00A27484" w:rsidP="00A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„Saules svētki”</w:t>
            </w:r>
          </w:p>
          <w:p w:rsidR="00A27484" w:rsidRPr="00EC7375" w:rsidRDefault="00A27484" w:rsidP="0049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Sintija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Piterniece</w:t>
            </w:r>
            <w:proofErr w:type="spellEnd"/>
          </w:p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</w:tc>
        <w:tc>
          <w:tcPr>
            <w:tcW w:w="2126" w:type="dxa"/>
          </w:tcPr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Inta Putniņa-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Cīrule</w:t>
            </w:r>
            <w:proofErr w:type="spellEnd"/>
          </w:p>
        </w:tc>
        <w:tc>
          <w:tcPr>
            <w:tcW w:w="850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A27484" w:rsidRPr="00EB4BD4" w:rsidTr="00E5453A">
        <w:trPr>
          <w:trHeight w:val="603"/>
        </w:trPr>
        <w:tc>
          <w:tcPr>
            <w:tcW w:w="556" w:type="dxa"/>
          </w:tcPr>
          <w:p w:rsidR="00A27484" w:rsidRDefault="00A27484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3" w:type="dxa"/>
          </w:tcPr>
          <w:p w:rsidR="00A27484" w:rsidRDefault="00A27484" w:rsidP="00A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“Saules kalnu ūdens”</w:t>
            </w:r>
          </w:p>
        </w:tc>
        <w:tc>
          <w:tcPr>
            <w:tcW w:w="3260" w:type="dxa"/>
          </w:tcPr>
          <w:p w:rsidR="00A27484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Magrieta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 Kalniņa, </w:t>
            </w:r>
          </w:p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Alīna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Pobjaržina</w:t>
            </w:r>
            <w:proofErr w:type="spellEnd"/>
          </w:p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27484" w:rsidRPr="00EC7375" w:rsidRDefault="00A27484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  <w:p w:rsidR="00A27484" w:rsidRPr="00251F98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7484" w:rsidRPr="00EC7375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Signe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Gertnere</w:t>
            </w:r>
            <w:proofErr w:type="spellEnd"/>
          </w:p>
        </w:tc>
        <w:tc>
          <w:tcPr>
            <w:tcW w:w="850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A27484" w:rsidRDefault="00A27484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675800" w:rsidRPr="00EB4BD4" w:rsidTr="009F4D21">
        <w:trPr>
          <w:trHeight w:val="562"/>
        </w:trPr>
        <w:tc>
          <w:tcPr>
            <w:tcW w:w="556" w:type="dxa"/>
          </w:tcPr>
          <w:p w:rsidR="00675800" w:rsidRDefault="00675800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3" w:type="dxa"/>
          </w:tcPr>
          <w:p w:rsidR="00675800" w:rsidRPr="00EC7375" w:rsidRDefault="00675800" w:rsidP="0026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375">
              <w:rPr>
                <w:rFonts w:ascii="Times New Roman" w:hAnsi="Times New Roman" w:cs="Times New Roman"/>
                <w:b/>
                <w:sz w:val="24"/>
                <w:szCs w:val="24"/>
              </w:rPr>
              <w:t>„Polārā pūce”</w:t>
            </w:r>
          </w:p>
          <w:p w:rsidR="00675800" w:rsidRPr="00EC7375" w:rsidRDefault="00675800" w:rsidP="00A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800" w:rsidRPr="00D96205" w:rsidRDefault="00675800" w:rsidP="002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05">
              <w:rPr>
                <w:rFonts w:ascii="Times New Roman" w:hAnsi="Times New Roman" w:cs="Times New Roman"/>
                <w:sz w:val="24"/>
                <w:szCs w:val="24"/>
              </w:rPr>
              <w:t xml:space="preserve">Valērija </w:t>
            </w:r>
            <w:proofErr w:type="spellStart"/>
            <w:r w:rsidRPr="00D96205">
              <w:rPr>
                <w:rFonts w:ascii="Times New Roman" w:hAnsi="Times New Roman" w:cs="Times New Roman"/>
                <w:sz w:val="24"/>
                <w:szCs w:val="24"/>
              </w:rPr>
              <w:t>Ignatjeva</w:t>
            </w:r>
            <w:proofErr w:type="spellEnd"/>
          </w:p>
          <w:p w:rsidR="00675800" w:rsidRPr="00EC7375" w:rsidRDefault="00675800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75800" w:rsidRPr="00EC7375" w:rsidRDefault="00675800" w:rsidP="002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  <w:p w:rsidR="00675800" w:rsidRDefault="00675800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800" w:rsidRPr="00EC7375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Jeļena</w:t>
            </w:r>
            <w:proofErr w:type="spellEnd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375">
              <w:rPr>
                <w:rFonts w:ascii="Times New Roman" w:hAnsi="Times New Roman" w:cs="Times New Roman"/>
                <w:sz w:val="24"/>
                <w:szCs w:val="24"/>
              </w:rPr>
              <w:t>Ballode</w:t>
            </w:r>
            <w:proofErr w:type="spellEnd"/>
          </w:p>
        </w:tc>
        <w:tc>
          <w:tcPr>
            <w:tcW w:w="850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675800" w:rsidRPr="00EB4BD4" w:rsidTr="00E5453A">
        <w:trPr>
          <w:trHeight w:val="338"/>
        </w:trPr>
        <w:tc>
          <w:tcPr>
            <w:tcW w:w="556" w:type="dxa"/>
          </w:tcPr>
          <w:p w:rsidR="00675800" w:rsidRDefault="00675800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3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 Augam pretim Saulei”</w:t>
            </w:r>
          </w:p>
          <w:p w:rsidR="00675800" w:rsidRPr="00EC7375" w:rsidRDefault="00675800" w:rsidP="0026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Evelīna Irbīte</w:t>
            </w:r>
          </w:p>
          <w:p w:rsidR="00675800" w:rsidRPr="00D96205" w:rsidRDefault="00675800" w:rsidP="00266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  <w:p w:rsidR="00675800" w:rsidRPr="00EC7375" w:rsidRDefault="00675800" w:rsidP="00266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800" w:rsidRPr="00EC7375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Guna </w:t>
            </w:r>
            <w:proofErr w:type="spellStart"/>
            <w:r w:rsidRPr="00A83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Daugule</w:t>
            </w:r>
            <w:proofErr w:type="spellEnd"/>
          </w:p>
        </w:tc>
        <w:tc>
          <w:tcPr>
            <w:tcW w:w="850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276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:rsidR="00675800" w:rsidRPr="00EB4BD4" w:rsidTr="009F4D21">
        <w:trPr>
          <w:trHeight w:val="549"/>
        </w:trPr>
        <w:tc>
          <w:tcPr>
            <w:tcW w:w="556" w:type="dxa"/>
          </w:tcPr>
          <w:p w:rsidR="00675800" w:rsidRDefault="00675800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3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„Kurzemes vecmāmiņas sklandu rauši”</w:t>
            </w:r>
          </w:p>
        </w:tc>
        <w:tc>
          <w:tcPr>
            <w:tcW w:w="3260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pulciņš „Četri gadalaiki”</w:t>
            </w:r>
          </w:p>
          <w:p w:rsidR="00675800" w:rsidRPr="00A83D62" w:rsidRDefault="00675800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2552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675800" w:rsidRPr="00A83D62" w:rsidRDefault="00675800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Čiekure</w:t>
            </w:r>
            <w:proofErr w:type="spellEnd"/>
          </w:p>
        </w:tc>
        <w:tc>
          <w:tcPr>
            <w:tcW w:w="850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1276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:rsidR="00675800" w:rsidRPr="00EB4BD4" w:rsidTr="009F4D21">
        <w:trPr>
          <w:trHeight w:val="420"/>
        </w:trPr>
        <w:tc>
          <w:tcPr>
            <w:tcW w:w="556" w:type="dxa"/>
          </w:tcPr>
          <w:p w:rsidR="00675800" w:rsidRDefault="00675800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3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„Čigānu saule”</w:t>
            </w:r>
          </w:p>
          <w:p w:rsidR="00675800" w:rsidRPr="00A83D62" w:rsidRDefault="00675800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Žukovska</w:t>
            </w:r>
            <w:proofErr w:type="spellEnd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, Gita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Bistkova</w:t>
            </w:r>
            <w:proofErr w:type="spellEnd"/>
          </w:p>
        </w:tc>
        <w:tc>
          <w:tcPr>
            <w:tcW w:w="992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2552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675800" w:rsidRPr="00A83D62" w:rsidRDefault="00675800" w:rsidP="00A42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Liene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Niedra</w:t>
            </w:r>
            <w:proofErr w:type="spellEnd"/>
          </w:p>
        </w:tc>
        <w:tc>
          <w:tcPr>
            <w:tcW w:w="850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1276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675800" w:rsidRPr="00EB4BD4" w:rsidTr="009F4D21">
        <w:trPr>
          <w:trHeight w:val="518"/>
        </w:trPr>
        <w:tc>
          <w:tcPr>
            <w:tcW w:w="556" w:type="dxa"/>
          </w:tcPr>
          <w:p w:rsidR="00675800" w:rsidRDefault="00675800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3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„Saules griezums”</w:t>
            </w:r>
          </w:p>
        </w:tc>
        <w:tc>
          <w:tcPr>
            <w:tcW w:w="3260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Daniels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Martinkens</w:t>
            </w:r>
            <w:proofErr w:type="spellEnd"/>
          </w:p>
        </w:tc>
        <w:tc>
          <w:tcPr>
            <w:tcW w:w="992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75800" w:rsidRPr="00A83D62" w:rsidRDefault="00675800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  <w:p w:rsidR="00675800" w:rsidRPr="00A83D62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850" w:type="dxa"/>
          </w:tcPr>
          <w:p w:rsidR="00675800" w:rsidRPr="00A83D62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7. – 9</w:t>
            </w:r>
          </w:p>
        </w:tc>
        <w:tc>
          <w:tcPr>
            <w:tcW w:w="1276" w:type="dxa"/>
          </w:tcPr>
          <w:p w:rsidR="00675800" w:rsidRDefault="00675800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A8772C" w:rsidRPr="00EB4BD4" w:rsidTr="009F4D21">
        <w:trPr>
          <w:trHeight w:val="419"/>
        </w:trPr>
        <w:tc>
          <w:tcPr>
            <w:tcW w:w="556" w:type="dxa"/>
          </w:tcPr>
          <w:p w:rsidR="00A8772C" w:rsidRDefault="00A8772C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3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„Saules ritējums”</w:t>
            </w:r>
          </w:p>
          <w:p w:rsidR="00A8772C" w:rsidRPr="00A83D62" w:rsidRDefault="00A8772C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Dagnija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Cinīte</w:t>
            </w:r>
            <w:proofErr w:type="spellEnd"/>
          </w:p>
          <w:p w:rsidR="00A8772C" w:rsidRPr="00A83D62" w:rsidRDefault="00A8772C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Madlienas vidusskolas</w:t>
            </w:r>
          </w:p>
          <w:p w:rsidR="00A8772C" w:rsidRPr="00A83D62" w:rsidRDefault="00A8772C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Inta Putniņa-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Cīrule</w:t>
            </w:r>
            <w:proofErr w:type="spellEnd"/>
          </w:p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72C" w:rsidRPr="00A83D62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7. – 9</w:t>
            </w:r>
          </w:p>
        </w:tc>
        <w:tc>
          <w:tcPr>
            <w:tcW w:w="1276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A8772C" w:rsidRPr="00EB4BD4" w:rsidTr="009F4D21">
        <w:trPr>
          <w:trHeight w:val="913"/>
        </w:trPr>
        <w:tc>
          <w:tcPr>
            <w:tcW w:w="556" w:type="dxa"/>
          </w:tcPr>
          <w:p w:rsidR="00A8772C" w:rsidRDefault="00A8772C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13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Trej…..saules</w:t>
            </w:r>
            <w:proofErr w:type="spellEnd"/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tālskatis”</w:t>
            </w:r>
          </w:p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grupa Roberts Sisenis, Rūta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Valtere</w:t>
            </w:r>
            <w:proofErr w:type="spellEnd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Liene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Liše</w:t>
            </w:r>
            <w:proofErr w:type="spellEnd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Viktorija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Ivanova</w:t>
            </w:r>
            <w:proofErr w:type="spellEnd"/>
          </w:p>
        </w:tc>
        <w:tc>
          <w:tcPr>
            <w:tcW w:w="992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- 4.</w:t>
            </w:r>
          </w:p>
        </w:tc>
        <w:tc>
          <w:tcPr>
            <w:tcW w:w="2552" w:type="dxa"/>
          </w:tcPr>
          <w:p w:rsidR="00A8772C" w:rsidRPr="00A83D62" w:rsidRDefault="00A8772C" w:rsidP="00A8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A8772C" w:rsidRPr="00A83D62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1. – 3</w:t>
            </w:r>
          </w:p>
        </w:tc>
        <w:tc>
          <w:tcPr>
            <w:tcW w:w="1276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A8772C" w:rsidRPr="00EB4BD4" w:rsidTr="009F4D21">
        <w:trPr>
          <w:trHeight w:val="617"/>
        </w:trPr>
        <w:tc>
          <w:tcPr>
            <w:tcW w:w="556" w:type="dxa"/>
          </w:tcPr>
          <w:p w:rsidR="00A8772C" w:rsidRDefault="00A8772C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3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„Vectēva medus kores”</w:t>
            </w:r>
          </w:p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C2EF8" w:rsidRDefault="00A8772C" w:rsidP="00A8772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3515">
              <w:rPr>
                <w:rFonts w:ascii="Times New Roman" w:hAnsi="Times New Roman" w:cs="Times New Roman"/>
                <w:szCs w:val="24"/>
              </w:rPr>
              <w:t>Anija</w:t>
            </w:r>
            <w:proofErr w:type="spellEnd"/>
            <w:r w:rsidRPr="0098351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83515">
              <w:rPr>
                <w:rFonts w:ascii="Times New Roman" w:hAnsi="Times New Roman" w:cs="Times New Roman"/>
                <w:szCs w:val="24"/>
              </w:rPr>
              <w:t>Jakovļeva</w:t>
            </w:r>
            <w:proofErr w:type="spellEnd"/>
            <w:r w:rsidRPr="00983515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8772C" w:rsidRPr="00BC2EF8" w:rsidRDefault="00A8772C" w:rsidP="00A877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Klāvs </w:t>
            </w:r>
            <w:proofErr w:type="spellStart"/>
            <w:r w:rsidRPr="00983515">
              <w:rPr>
                <w:rFonts w:ascii="Times New Roman" w:hAnsi="Times New Roman" w:cs="Times New Roman"/>
                <w:szCs w:val="24"/>
              </w:rPr>
              <w:t>Rasiņš</w:t>
            </w:r>
            <w:proofErr w:type="spellEnd"/>
            <w:r w:rsidRPr="00983515">
              <w:rPr>
                <w:rFonts w:ascii="Times New Roman" w:hAnsi="Times New Roman" w:cs="Times New Roman"/>
                <w:szCs w:val="24"/>
              </w:rPr>
              <w:t xml:space="preserve"> – Rasa</w:t>
            </w:r>
          </w:p>
        </w:tc>
        <w:tc>
          <w:tcPr>
            <w:tcW w:w="992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– 5.</w:t>
            </w:r>
          </w:p>
        </w:tc>
        <w:tc>
          <w:tcPr>
            <w:tcW w:w="2552" w:type="dxa"/>
          </w:tcPr>
          <w:p w:rsidR="00A8772C" w:rsidRPr="00A83D62" w:rsidRDefault="00A8772C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A8772C" w:rsidRPr="00A83D62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72C" w:rsidRPr="00A83D62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A8772C" w:rsidRPr="00A83D62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1. – 3</w:t>
            </w:r>
          </w:p>
        </w:tc>
        <w:tc>
          <w:tcPr>
            <w:tcW w:w="1276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A8772C" w:rsidRPr="00EB4BD4" w:rsidTr="009F4D21">
        <w:trPr>
          <w:trHeight w:val="549"/>
        </w:trPr>
        <w:tc>
          <w:tcPr>
            <w:tcW w:w="556" w:type="dxa"/>
          </w:tcPr>
          <w:p w:rsidR="00A8772C" w:rsidRDefault="00A8772C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13" w:type="dxa"/>
          </w:tcPr>
          <w:p w:rsidR="00A8772C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„Laimes bruņurupucis”</w:t>
            </w:r>
          </w:p>
          <w:p w:rsidR="00A8772C" w:rsidRPr="00A83D62" w:rsidRDefault="00A8772C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72C" w:rsidRPr="00D96205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05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D96205">
              <w:rPr>
                <w:rFonts w:ascii="Times New Roman" w:hAnsi="Times New Roman" w:cs="Times New Roman"/>
                <w:sz w:val="24"/>
                <w:szCs w:val="24"/>
              </w:rPr>
              <w:t>Karpenko</w:t>
            </w:r>
            <w:proofErr w:type="spellEnd"/>
          </w:p>
          <w:p w:rsidR="00A8772C" w:rsidRPr="00983515" w:rsidRDefault="00A8772C" w:rsidP="00A877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8772C" w:rsidRDefault="00A8772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8772C" w:rsidRPr="00A83D62" w:rsidRDefault="00A8772C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  <w:p w:rsidR="00A8772C" w:rsidRPr="00A83D62" w:rsidRDefault="00A8772C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72C" w:rsidRPr="00A83D62" w:rsidRDefault="00A8772C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Jeļena</w:t>
            </w:r>
            <w:proofErr w:type="spellEnd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Ballode</w:t>
            </w:r>
            <w:proofErr w:type="spellEnd"/>
          </w:p>
        </w:tc>
        <w:tc>
          <w:tcPr>
            <w:tcW w:w="850" w:type="dxa"/>
          </w:tcPr>
          <w:p w:rsidR="00A8772C" w:rsidRPr="00A83D62" w:rsidRDefault="00BC2EF8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A8772C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BC2EF8" w:rsidRPr="00EB4BD4" w:rsidTr="009F4D21">
        <w:trPr>
          <w:trHeight w:val="549"/>
        </w:trPr>
        <w:tc>
          <w:tcPr>
            <w:tcW w:w="556" w:type="dxa"/>
          </w:tcPr>
          <w:p w:rsidR="00BC2EF8" w:rsidRDefault="00BC2EF8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3" w:type="dxa"/>
          </w:tcPr>
          <w:p w:rsidR="00BC2EF8" w:rsidRPr="00A83D62" w:rsidRDefault="00BC2EF8" w:rsidP="00A8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b/>
                <w:sz w:val="24"/>
                <w:szCs w:val="24"/>
              </w:rPr>
              <w:t>„Briseles mežģīņu iedvesmots”</w:t>
            </w:r>
          </w:p>
        </w:tc>
        <w:tc>
          <w:tcPr>
            <w:tcW w:w="3260" w:type="dxa"/>
          </w:tcPr>
          <w:p w:rsidR="00BC2EF8" w:rsidRPr="00A83D62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Darba grupa</w:t>
            </w:r>
          </w:p>
          <w:p w:rsidR="00BC2EF8" w:rsidRPr="00D96205" w:rsidRDefault="00BC2EF8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BC2EF8" w:rsidRPr="00A83D62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  <w:p w:rsidR="00BC2EF8" w:rsidRPr="00A83D62" w:rsidRDefault="00BC2EF8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EF8" w:rsidRPr="00A83D62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850" w:type="dxa"/>
          </w:tcPr>
          <w:p w:rsidR="00BC2EF8" w:rsidRPr="00A83D62" w:rsidRDefault="00BC2EF8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BC2EF8" w:rsidRPr="00EB4BD4" w:rsidTr="009F4D21">
        <w:trPr>
          <w:trHeight w:val="442"/>
        </w:trPr>
        <w:tc>
          <w:tcPr>
            <w:tcW w:w="556" w:type="dxa"/>
          </w:tcPr>
          <w:p w:rsidR="00BC2EF8" w:rsidRDefault="00BC2EF8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13" w:type="dxa"/>
          </w:tcPr>
          <w:p w:rsidR="00BC2EF8" w:rsidRPr="00D96205" w:rsidRDefault="00BC2EF8" w:rsidP="00BC2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„Puķu bruncīši”</w:t>
            </w:r>
          </w:p>
          <w:p w:rsidR="00BC2EF8" w:rsidRPr="00A83D62" w:rsidRDefault="00BC2EF8" w:rsidP="00BC2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C2EF8" w:rsidRDefault="00BC2EF8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>Karolīna</w:t>
            </w:r>
            <w:proofErr w:type="spellEnd"/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Ziņģīte</w:t>
            </w:r>
          </w:p>
          <w:p w:rsidR="00BC2EF8" w:rsidRPr="00A83D62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C2EF8" w:rsidRDefault="00BC2EF8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BC2EF8" w:rsidRPr="00A83D62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EF8" w:rsidRPr="00A83D62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BC2EF8" w:rsidRPr="00A83D62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1. – 3.</w:t>
            </w:r>
          </w:p>
        </w:tc>
        <w:tc>
          <w:tcPr>
            <w:tcW w:w="1276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BC2EF8" w:rsidRPr="00EB4BD4" w:rsidTr="009F4D21">
        <w:trPr>
          <w:trHeight w:val="578"/>
        </w:trPr>
        <w:tc>
          <w:tcPr>
            <w:tcW w:w="556" w:type="dxa"/>
          </w:tcPr>
          <w:p w:rsidR="00BC2EF8" w:rsidRDefault="00BC2EF8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13" w:type="dxa"/>
          </w:tcPr>
          <w:p w:rsidR="00BC2EF8" w:rsidRPr="00D96205" w:rsidRDefault="00BC2EF8" w:rsidP="00BC2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„Atspulgs”</w:t>
            </w:r>
          </w:p>
        </w:tc>
        <w:tc>
          <w:tcPr>
            <w:tcW w:w="3260" w:type="dxa"/>
          </w:tcPr>
          <w:p w:rsidR="00BC2EF8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Floristikas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pulciņš </w:t>
            </w:r>
            <w:r w:rsidRPr="004E625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E625E">
              <w:rPr>
                <w:rFonts w:ascii="Times New Roman" w:hAnsi="Times New Roman" w:cs="Times New Roman"/>
                <w:szCs w:val="24"/>
              </w:rPr>
              <w:t>Saulgrieze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C2EF8" w:rsidRPr="00495674" w:rsidRDefault="00BC2EF8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2.</w:t>
            </w:r>
          </w:p>
        </w:tc>
        <w:tc>
          <w:tcPr>
            <w:tcW w:w="2552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  <w:szCs w:val="24"/>
              </w:rPr>
            </w:pPr>
            <w:r w:rsidRPr="00611EC9">
              <w:rPr>
                <w:rFonts w:ascii="Times New Roman" w:hAnsi="Times New Roman" w:cs="Times New Roman"/>
                <w:szCs w:val="24"/>
              </w:rPr>
              <w:t>Madlienas vidusskola</w:t>
            </w:r>
            <w:r>
              <w:rPr>
                <w:rFonts w:ascii="Times New Roman" w:hAnsi="Times New Roman" w:cs="Times New Roman"/>
                <w:szCs w:val="24"/>
              </w:rPr>
              <w:t>s Krapes filiāle</w:t>
            </w:r>
          </w:p>
        </w:tc>
        <w:tc>
          <w:tcPr>
            <w:tcW w:w="2126" w:type="dxa"/>
          </w:tcPr>
          <w:p w:rsidR="00BC2EF8" w:rsidRPr="00A83D62" w:rsidRDefault="00BC2EF8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EC9">
              <w:rPr>
                <w:rFonts w:ascii="Times New Roman" w:hAnsi="Times New Roman" w:cs="Times New Roman"/>
                <w:szCs w:val="24"/>
              </w:rPr>
              <w:t xml:space="preserve">Judīte </w:t>
            </w:r>
            <w:proofErr w:type="spellStart"/>
            <w:r w:rsidRPr="00611EC9">
              <w:rPr>
                <w:rFonts w:ascii="Times New Roman" w:hAnsi="Times New Roman" w:cs="Times New Roman"/>
                <w:szCs w:val="24"/>
              </w:rPr>
              <w:t>Hmeļņicka</w:t>
            </w:r>
            <w:proofErr w:type="spellEnd"/>
          </w:p>
        </w:tc>
        <w:tc>
          <w:tcPr>
            <w:tcW w:w="850" w:type="dxa"/>
          </w:tcPr>
          <w:p w:rsidR="00BC2EF8" w:rsidRPr="00A83D62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1. – 3.</w:t>
            </w:r>
          </w:p>
        </w:tc>
        <w:tc>
          <w:tcPr>
            <w:tcW w:w="1276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BC2EF8" w:rsidRPr="00EB4BD4" w:rsidTr="009F4D21">
        <w:trPr>
          <w:trHeight w:val="558"/>
        </w:trPr>
        <w:tc>
          <w:tcPr>
            <w:tcW w:w="556" w:type="dxa"/>
          </w:tcPr>
          <w:p w:rsidR="00BC2EF8" w:rsidRDefault="00BC2EF8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3" w:type="dxa"/>
          </w:tcPr>
          <w:p w:rsidR="00BC2EF8" w:rsidRPr="00F569CF" w:rsidRDefault="00BC2EF8" w:rsidP="00BC2E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''Saules lolojums''</w:t>
            </w:r>
          </w:p>
          <w:p w:rsidR="00BC2EF8" w:rsidRPr="00D96205" w:rsidRDefault="00BC2EF8" w:rsidP="00BC2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C2EF8" w:rsidRPr="00F569CF" w:rsidRDefault="00BC2EF8" w:rsidP="00BC2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Elvita </w:t>
            </w:r>
            <w:proofErr w:type="spellStart"/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Bresme</w:t>
            </w:r>
            <w:proofErr w:type="spellEnd"/>
          </w:p>
          <w:p w:rsidR="00BC2EF8" w:rsidRDefault="00BC2EF8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C2EF8" w:rsidRPr="00F569CF" w:rsidRDefault="00BC2EF8" w:rsidP="00BC2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  <w:p w:rsidR="00BC2EF8" w:rsidRPr="00611EC9" w:rsidRDefault="00BC2EF8" w:rsidP="00BC2EF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C2EF8" w:rsidRPr="00F569CF" w:rsidRDefault="00BC2EF8" w:rsidP="00BC2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Guna </w:t>
            </w:r>
            <w:proofErr w:type="spellStart"/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Daugule</w:t>
            </w:r>
            <w:proofErr w:type="spellEnd"/>
          </w:p>
          <w:p w:rsidR="00BC2EF8" w:rsidRPr="00611EC9" w:rsidRDefault="00BC2EF8" w:rsidP="00A424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C2EF8" w:rsidRPr="00A83D62" w:rsidRDefault="00BC2EF8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</w:t>
            </w:r>
          </w:p>
        </w:tc>
        <w:tc>
          <w:tcPr>
            <w:tcW w:w="1276" w:type="dxa"/>
          </w:tcPr>
          <w:p w:rsidR="00BC2EF8" w:rsidRDefault="00BC2EF8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6475C" w:rsidRPr="00EB4BD4" w:rsidTr="009F4D21">
        <w:trPr>
          <w:trHeight w:val="552"/>
        </w:trPr>
        <w:tc>
          <w:tcPr>
            <w:tcW w:w="556" w:type="dxa"/>
          </w:tcPr>
          <w:p w:rsidR="0076475C" w:rsidRDefault="0076475C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3" w:type="dxa"/>
          </w:tcPr>
          <w:p w:rsidR="0076475C" w:rsidRPr="00D96205" w:rsidRDefault="0076475C" w:rsidP="00764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„Uz dejām”</w:t>
            </w:r>
          </w:p>
          <w:p w:rsidR="0076475C" w:rsidRPr="00F569CF" w:rsidRDefault="0076475C" w:rsidP="00BC2E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76475C" w:rsidRPr="00A83D62" w:rsidRDefault="0076475C" w:rsidP="0076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>Valtere</w:t>
            </w:r>
            <w:proofErr w:type="spellEnd"/>
          </w:p>
          <w:p w:rsidR="0076475C" w:rsidRPr="00F569CF" w:rsidRDefault="0076475C" w:rsidP="00BC2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6475C" w:rsidRDefault="0076475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6475C" w:rsidRDefault="0076475C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76475C" w:rsidRPr="00A83D62" w:rsidRDefault="0076475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75C" w:rsidRPr="00A83D62" w:rsidRDefault="0076475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76475C" w:rsidRPr="00A83D62" w:rsidRDefault="0076475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– 6</w:t>
            </w: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475C" w:rsidRDefault="0076475C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9F4D21">
        <w:trPr>
          <w:trHeight w:val="432"/>
        </w:trPr>
        <w:tc>
          <w:tcPr>
            <w:tcW w:w="556" w:type="dxa"/>
          </w:tcPr>
          <w:p w:rsidR="009F4D21" w:rsidRDefault="009F4D21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3" w:type="dxa"/>
          </w:tcPr>
          <w:p w:rsidR="009F4D21" w:rsidRPr="00D96205" w:rsidRDefault="009F4D21" w:rsidP="00764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„Pļavā”</w:t>
            </w:r>
          </w:p>
          <w:p w:rsidR="009F4D21" w:rsidRPr="00D96205" w:rsidRDefault="009F4D21" w:rsidP="00764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D21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>Kristiāna Lagzdiņa</w:t>
            </w:r>
          </w:p>
          <w:p w:rsidR="009F4D21" w:rsidRPr="00495674" w:rsidRDefault="009F4D21" w:rsidP="00764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F4D21" w:rsidRDefault="009F4D21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– 6</w:t>
            </w: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9F4D21">
        <w:trPr>
          <w:trHeight w:val="568"/>
        </w:trPr>
        <w:tc>
          <w:tcPr>
            <w:tcW w:w="556" w:type="dxa"/>
          </w:tcPr>
          <w:p w:rsidR="009F4D21" w:rsidRDefault="009F4D21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3" w:type="dxa"/>
          </w:tcPr>
          <w:p w:rsidR="009F4D21" w:rsidRPr="00D96205" w:rsidRDefault="009F4D21" w:rsidP="009F4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Ciku-caku”</w:t>
            </w:r>
            <w:proofErr w:type="spellEnd"/>
          </w:p>
          <w:p w:rsidR="009F4D21" w:rsidRPr="00D96205" w:rsidRDefault="009F4D21" w:rsidP="00764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D21" w:rsidRDefault="009F4D21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Liene </w:t>
            </w:r>
            <w:proofErr w:type="spellStart"/>
            <w:r w:rsidRPr="00495674">
              <w:rPr>
                <w:rFonts w:ascii="Times New Roman" w:eastAsia="Times New Roman" w:hAnsi="Times New Roman" w:cs="Times New Roman"/>
                <w:sz w:val="24"/>
                <w:szCs w:val="24"/>
              </w:rPr>
              <w:t>Liše</w:t>
            </w:r>
            <w:proofErr w:type="spellEnd"/>
          </w:p>
          <w:p w:rsidR="009F4D21" w:rsidRPr="00495674" w:rsidRDefault="009F4D21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F4D21" w:rsidRDefault="009F4D21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Razgale</w:t>
            </w:r>
            <w:proofErr w:type="spellEnd"/>
          </w:p>
        </w:tc>
        <w:tc>
          <w:tcPr>
            <w:tcW w:w="850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– 6</w:t>
            </w: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E5453A">
        <w:trPr>
          <w:trHeight w:val="690"/>
        </w:trPr>
        <w:tc>
          <w:tcPr>
            <w:tcW w:w="556" w:type="dxa"/>
          </w:tcPr>
          <w:p w:rsidR="009F4D21" w:rsidRDefault="009F4D21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13" w:type="dxa"/>
          </w:tcPr>
          <w:p w:rsidR="009F4D21" w:rsidRPr="00D96205" w:rsidRDefault="009F4D21" w:rsidP="009F4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21">
              <w:rPr>
                <w:rFonts w:ascii="Times New Roman" w:hAnsi="Times New Roman" w:cs="Times New Roman"/>
                <w:b/>
                <w:sz w:val="24"/>
                <w:szCs w:val="24"/>
              </w:rPr>
              <w:t>„Karaliskais saullēkts”</w:t>
            </w:r>
          </w:p>
          <w:p w:rsidR="009F4D21" w:rsidRPr="00D96205" w:rsidRDefault="009F4D21" w:rsidP="009F4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D21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Jaunīte</w:t>
            </w:r>
            <w:proofErr w:type="spellEnd"/>
          </w:p>
          <w:p w:rsidR="009F4D21" w:rsidRPr="00495674" w:rsidRDefault="009F4D21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F4D21" w:rsidRPr="00D96205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05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9F4D21" w:rsidRPr="00A83D62" w:rsidRDefault="009F4D21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Pr="00A83D62" w:rsidRDefault="009F4D21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Niedra</w:t>
            </w:r>
            <w:proofErr w:type="spellEnd"/>
          </w:p>
        </w:tc>
        <w:tc>
          <w:tcPr>
            <w:tcW w:w="850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– 6</w:t>
            </w: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9F4D21">
        <w:trPr>
          <w:trHeight w:val="716"/>
        </w:trPr>
        <w:tc>
          <w:tcPr>
            <w:tcW w:w="556" w:type="dxa"/>
          </w:tcPr>
          <w:p w:rsidR="009F4D21" w:rsidRDefault="009F4D21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13" w:type="dxa"/>
          </w:tcPr>
          <w:p w:rsidR="009F4D21" w:rsidRPr="009F4D21" w:rsidRDefault="009F4D21" w:rsidP="009F4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„Saule ausa, gaismu sauca!”</w:t>
            </w:r>
          </w:p>
        </w:tc>
        <w:tc>
          <w:tcPr>
            <w:tcW w:w="3260" w:type="dxa"/>
          </w:tcPr>
          <w:p w:rsidR="009F4D21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grupa</w:t>
            </w:r>
          </w:p>
          <w:p w:rsidR="009F4D21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-9.</w:t>
            </w:r>
          </w:p>
        </w:tc>
        <w:tc>
          <w:tcPr>
            <w:tcW w:w="2552" w:type="dxa"/>
          </w:tcPr>
          <w:p w:rsidR="009F4D21" w:rsidRPr="00A83D62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  <w:p w:rsidR="009F4D21" w:rsidRPr="00D96205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850" w:type="dxa"/>
          </w:tcPr>
          <w:p w:rsidR="009F4D21" w:rsidRDefault="009F4D21" w:rsidP="00A42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E5453A">
        <w:trPr>
          <w:trHeight w:val="685"/>
        </w:trPr>
        <w:tc>
          <w:tcPr>
            <w:tcW w:w="556" w:type="dxa"/>
          </w:tcPr>
          <w:p w:rsidR="009F4D21" w:rsidRDefault="009F4D21" w:rsidP="008B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13" w:type="dxa"/>
          </w:tcPr>
          <w:p w:rsidR="009F4D21" w:rsidRPr="00D96205" w:rsidRDefault="009F4D21" w:rsidP="009F4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„Naudas koks”</w:t>
            </w:r>
          </w:p>
          <w:p w:rsidR="009F4D21" w:rsidRPr="00D96205" w:rsidRDefault="009F4D21" w:rsidP="009F4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D21" w:rsidRDefault="009F4D21" w:rsidP="009F4D2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Klāvs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Rasiņš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Rasa</w:t>
            </w:r>
          </w:p>
          <w:p w:rsidR="009F4D21" w:rsidRDefault="009F4D21" w:rsidP="009F4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D21" w:rsidRPr="00A83D62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Ogres novada Bērnu un jauniešu centrs</w:t>
            </w:r>
          </w:p>
          <w:p w:rsidR="009F4D21" w:rsidRPr="00A83D62" w:rsidRDefault="009F4D21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2">
              <w:rPr>
                <w:rFonts w:ascii="Times New Roman" w:hAnsi="Times New Roman" w:cs="Times New Roman"/>
                <w:sz w:val="24"/>
                <w:szCs w:val="24"/>
              </w:rPr>
              <w:t xml:space="preserve">Romualda </w:t>
            </w:r>
            <w:proofErr w:type="spellStart"/>
            <w:r w:rsidRPr="00A83D62">
              <w:rPr>
                <w:rFonts w:ascii="Times New Roman" w:hAnsi="Times New Roman" w:cs="Times New Roman"/>
                <w:sz w:val="24"/>
                <w:szCs w:val="24"/>
              </w:rPr>
              <w:t>Bataraga</w:t>
            </w:r>
            <w:proofErr w:type="spellEnd"/>
          </w:p>
        </w:tc>
        <w:tc>
          <w:tcPr>
            <w:tcW w:w="850" w:type="dxa"/>
          </w:tcPr>
          <w:p w:rsidR="009F4D21" w:rsidRPr="00A83D62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– 6</w:t>
            </w:r>
            <w:r w:rsidRPr="00A83D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4D21" w:rsidRDefault="009F4D21" w:rsidP="00A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9F4D21" w:rsidRPr="00EB4BD4" w:rsidTr="00E5453A">
        <w:trPr>
          <w:trHeight w:val="456"/>
        </w:trPr>
        <w:tc>
          <w:tcPr>
            <w:tcW w:w="556" w:type="dxa"/>
          </w:tcPr>
          <w:p w:rsidR="009F4D21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13" w:type="dxa"/>
          </w:tcPr>
          <w:p w:rsidR="009F4D21" w:rsidRPr="00E5453A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Bovē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katedrāle”</w:t>
            </w:r>
          </w:p>
        </w:tc>
        <w:tc>
          <w:tcPr>
            <w:tcW w:w="3260" w:type="dxa"/>
          </w:tcPr>
          <w:p w:rsidR="009F4D21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Beāte Krūmiņa</w:t>
            </w:r>
          </w:p>
          <w:p w:rsidR="009F4D21" w:rsidRDefault="009F4D21" w:rsidP="00E545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F4D21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F4D21" w:rsidRPr="00251F98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  <w:p w:rsidR="009F4D21" w:rsidRPr="00A83D62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21" w:rsidRPr="00A83D62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98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251F98">
              <w:rPr>
                <w:rFonts w:ascii="Times New Roman" w:hAnsi="Times New Roman" w:cs="Times New Roman"/>
                <w:sz w:val="24"/>
                <w:szCs w:val="24"/>
              </w:rPr>
              <w:t>Čiekure</w:t>
            </w:r>
            <w:proofErr w:type="spellEnd"/>
          </w:p>
        </w:tc>
        <w:tc>
          <w:tcPr>
            <w:tcW w:w="850" w:type="dxa"/>
          </w:tcPr>
          <w:p w:rsidR="009F4D21" w:rsidRDefault="009F4D21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– 9.</w:t>
            </w:r>
          </w:p>
        </w:tc>
        <w:tc>
          <w:tcPr>
            <w:tcW w:w="1276" w:type="dxa"/>
          </w:tcPr>
          <w:p w:rsidR="009F4D21" w:rsidRDefault="009F4D2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</w:tbl>
    <w:p w:rsidR="009F4D21" w:rsidRPr="00931792" w:rsidRDefault="009F4D21" w:rsidP="009F4D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21" w:rsidRPr="00931792" w:rsidRDefault="009F4D21" w:rsidP="009F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25.03.2014.</w:t>
      </w:r>
    </w:p>
    <w:p w:rsidR="009F4D21" w:rsidRPr="00931792" w:rsidRDefault="009F4D21" w:rsidP="009F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Konkursa žūrija</w:t>
      </w:r>
    </w:p>
    <w:p w:rsidR="009F4D21" w:rsidRPr="00931792" w:rsidRDefault="009F4D21" w:rsidP="00E545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Ogres mākslas skolas direktors Pēteris </w:t>
      </w:r>
      <w:proofErr w:type="spellStart"/>
      <w:r w:rsidRPr="00931792">
        <w:rPr>
          <w:rFonts w:ascii="Times New Roman" w:hAnsi="Times New Roman" w:cs="Times New Roman"/>
          <w:sz w:val="24"/>
          <w:szCs w:val="24"/>
        </w:rPr>
        <w:t>Aulmanis</w:t>
      </w:r>
      <w:proofErr w:type="spellEnd"/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F4D21" w:rsidRPr="00931792" w:rsidRDefault="009F4D21" w:rsidP="00E545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Ogres mākslas skolas direktora vietniece Signe </w:t>
      </w:r>
      <w:proofErr w:type="spellStart"/>
      <w:r w:rsidRPr="00931792">
        <w:rPr>
          <w:rFonts w:ascii="Times New Roman" w:hAnsi="Times New Roman" w:cs="Times New Roman"/>
          <w:sz w:val="24"/>
          <w:szCs w:val="24"/>
        </w:rPr>
        <w:t>Kraukle</w:t>
      </w:r>
      <w:proofErr w:type="spellEnd"/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E5453A">
        <w:rPr>
          <w:rFonts w:ascii="Times New Roman" w:hAnsi="Times New Roman" w:cs="Times New Roman"/>
          <w:sz w:val="24"/>
          <w:szCs w:val="24"/>
        </w:rPr>
        <w:t>_</w:t>
      </w:r>
    </w:p>
    <w:p w:rsidR="009F4D21" w:rsidRPr="00931792" w:rsidRDefault="009F4D21" w:rsidP="00E545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Ogres mākslas skolas pedagoģe Violeta </w:t>
      </w:r>
      <w:proofErr w:type="spellStart"/>
      <w:r w:rsidRPr="00931792">
        <w:rPr>
          <w:rFonts w:ascii="Times New Roman" w:hAnsi="Times New Roman" w:cs="Times New Roman"/>
          <w:sz w:val="24"/>
          <w:szCs w:val="24"/>
        </w:rPr>
        <w:t>Žukovska</w:t>
      </w:r>
      <w:proofErr w:type="spellEnd"/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F4D21" w:rsidRPr="00931792" w:rsidRDefault="009F4D21" w:rsidP="00E545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D4A" w:rsidRDefault="00BA1D4A"/>
    <w:sectPr w:rsidR="00BA1D4A" w:rsidSect="009F4D21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56F"/>
    <w:rsid w:val="0015556F"/>
    <w:rsid w:val="00266F05"/>
    <w:rsid w:val="00462599"/>
    <w:rsid w:val="00491BA9"/>
    <w:rsid w:val="00514EAF"/>
    <w:rsid w:val="00675800"/>
    <w:rsid w:val="0076475C"/>
    <w:rsid w:val="008F2262"/>
    <w:rsid w:val="009F4D21"/>
    <w:rsid w:val="00A27484"/>
    <w:rsid w:val="00A8772C"/>
    <w:rsid w:val="00BA1D4A"/>
    <w:rsid w:val="00BC2EF8"/>
    <w:rsid w:val="00E5453A"/>
    <w:rsid w:val="00EB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Core2</cp:lastModifiedBy>
  <cp:revision>8</cp:revision>
  <dcterms:created xsi:type="dcterms:W3CDTF">2014-03-26T19:25:00Z</dcterms:created>
  <dcterms:modified xsi:type="dcterms:W3CDTF">2014-03-26T20:50:00Z</dcterms:modified>
</cp:coreProperties>
</file>